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956" w:rsidRPr="006B16A4" w:rsidRDefault="00951956" w:rsidP="006B16A4">
      <w:pPr>
        <w:ind w:firstLineChars="100" w:firstLine="221"/>
        <w:rPr>
          <w:b/>
        </w:rPr>
      </w:pPr>
      <w:r w:rsidRPr="006B16A4">
        <w:rPr>
          <w:rFonts w:hint="eastAsia"/>
          <w:b/>
          <w:sz w:val="22"/>
        </w:rPr>
        <w:t>技術者登録においては、①雇用関係書類及び②取得資格関係書類の添付が必須となります。</w:t>
      </w:r>
      <w:r w:rsidRPr="006B16A4">
        <w:rPr>
          <w:rFonts w:hint="eastAsia"/>
          <w:b/>
          <w:sz w:val="22"/>
          <w:u w:val="wave"/>
        </w:rPr>
        <w:t>書類の提出がない技術者は、名簿登録ができませんのでご留意ください。</w:t>
      </w:r>
    </w:p>
    <w:p w:rsidR="00951956" w:rsidRDefault="00951956" w:rsidP="00951956">
      <w:pPr>
        <w:widowControl/>
        <w:rPr>
          <w:sz w:val="24"/>
        </w:rPr>
      </w:pPr>
    </w:p>
    <w:p w:rsidR="0032411C" w:rsidRPr="006B16A4" w:rsidRDefault="0032411C" w:rsidP="0032411C">
      <w:pPr>
        <w:rPr>
          <w:sz w:val="22"/>
          <w:szCs w:val="20"/>
        </w:rPr>
      </w:pPr>
      <w:r w:rsidRPr="006B16A4">
        <w:rPr>
          <w:rFonts w:hint="eastAsia"/>
          <w:sz w:val="22"/>
          <w:szCs w:val="20"/>
          <w:bdr w:val="single" w:sz="4" w:space="0" w:color="auto"/>
        </w:rPr>
        <w:t>①</w:t>
      </w:r>
      <w:r w:rsidRPr="006B16A4">
        <w:rPr>
          <w:rFonts w:hint="eastAsia"/>
          <w:sz w:val="22"/>
          <w:szCs w:val="20"/>
          <w:bdr w:val="single" w:sz="4" w:space="0" w:color="auto"/>
        </w:rPr>
        <w:t xml:space="preserve"> </w:t>
      </w:r>
      <w:r w:rsidRPr="006B16A4">
        <w:rPr>
          <w:rFonts w:hint="eastAsia"/>
          <w:sz w:val="22"/>
          <w:szCs w:val="20"/>
          <w:bdr w:val="single" w:sz="4" w:space="0" w:color="auto"/>
        </w:rPr>
        <w:t>雇用関係書類（技術者の直接的で恒常的な雇用関係を確認する書類）</w:t>
      </w:r>
      <w:r w:rsidRPr="006B16A4">
        <w:rPr>
          <w:rFonts w:hint="eastAsia"/>
          <w:sz w:val="22"/>
          <w:szCs w:val="20"/>
          <w:bdr w:val="single" w:sz="4" w:space="0" w:color="auto"/>
        </w:rPr>
        <w:t xml:space="preserve"> </w:t>
      </w:r>
    </w:p>
    <w:p w:rsidR="000C0C65" w:rsidRPr="006B16A4" w:rsidRDefault="0026550F" w:rsidP="006B16A4">
      <w:pPr>
        <w:ind w:leftChars="50" w:left="325" w:hangingChars="100" w:hanging="220"/>
        <w:rPr>
          <w:sz w:val="22"/>
          <w:szCs w:val="20"/>
        </w:rPr>
      </w:pPr>
      <w:r>
        <w:rPr>
          <w:rFonts w:hint="eastAsia"/>
          <w:sz w:val="22"/>
          <w:szCs w:val="20"/>
        </w:rPr>
        <w:t>●</w:t>
      </w:r>
      <w:r w:rsidR="000C0C65" w:rsidRPr="006B16A4">
        <w:rPr>
          <w:rFonts w:hint="eastAsia"/>
          <w:sz w:val="22"/>
          <w:szCs w:val="20"/>
        </w:rPr>
        <w:t>代表者を除く全ての技術者の登録にあたっては、下記のうち</w:t>
      </w:r>
      <w:r w:rsidR="000C0C65" w:rsidRPr="006B16A4">
        <w:rPr>
          <w:rFonts w:hint="eastAsia"/>
          <w:sz w:val="22"/>
          <w:szCs w:val="20"/>
          <w:u w:val="wave"/>
        </w:rPr>
        <w:t>いずれかの書類</w:t>
      </w:r>
      <w:r w:rsidR="000C0C65" w:rsidRPr="006B16A4">
        <w:rPr>
          <w:rFonts w:hint="eastAsia"/>
          <w:sz w:val="22"/>
          <w:szCs w:val="20"/>
        </w:rPr>
        <w:t>を提出してください。</w:t>
      </w:r>
    </w:p>
    <w:p w:rsidR="000C0C65" w:rsidRDefault="0032411C" w:rsidP="006B16A4">
      <w:pPr>
        <w:ind w:leftChars="50" w:left="325" w:hangingChars="100" w:hanging="220"/>
        <w:rPr>
          <w:sz w:val="22"/>
          <w:szCs w:val="20"/>
        </w:rPr>
      </w:pPr>
      <w:r w:rsidRPr="006B16A4">
        <w:rPr>
          <w:rFonts w:hint="eastAsia"/>
          <w:sz w:val="22"/>
          <w:szCs w:val="20"/>
        </w:rPr>
        <w:t>●</w:t>
      </w:r>
      <w:r w:rsidR="000C0C65" w:rsidRPr="006B16A4">
        <w:rPr>
          <w:rFonts w:hint="eastAsia"/>
          <w:sz w:val="22"/>
          <w:szCs w:val="20"/>
        </w:rPr>
        <w:t>いずれの書類においても、所属業者名が一致しており、かつ資格取得日等により、申請日時点での雇用期間が</w:t>
      </w:r>
      <w:r w:rsidR="000C0C65" w:rsidRPr="006B16A4">
        <w:rPr>
          <w:rFonts w:hint="eastAsia"/>
          <w:sz w:val="22"/>
          <w:szCs w:val="20"/>
        </w:rPr>
        <w:t>3</w:t>
      </w:r>
      <w:r w:rsidR="000C0C65" w:rsidRPr="006B16A4">
        <w:rPr>
          <w:rFonts w:hint="eastAsia"/>
          <w:sz w:val="22"/>
          <w:szCs w:val="20"/>
        </w:rPr>
        <w:t>ヶ月以上であることが確認できる必要があります。</w:t>
      </w:r>
    </w:p>
    <w:p w:rsidR="001301DD" w:rsidRPr="001301DD" w:rsidRDefault="001301DD" w:rsidP="006B16A4">
      <w:pPr>
        <w:ind w:leftChars="50" w:left="325" w:hangingChars="100" w:hanging="220"/>
        <w:rPr>
          <w:sz w:val="22"/>
          <w:szCs w:val="20"/>
        </w:rPr>
      </w:pPr>
      <w:r>
        <w:rPr>
          <w:rFonts w:hint="eastAsia"/>
          <w:sz w:val="22"/>
          <w:szCs w:val="20"/>
        </w:rPr>
        <w:t>●</w:t>
      </w:r>
      <w:r w:rsidRPr="001301DD">
        <w:rPr>
          <w:rFonts w:hint="eastAsia"/>
          <w:b/>
          <w:sz w:val="22"/>
          <w:szCs w:val="20"/>
        </w:rPr>
        <w:t>健康保険被保険者証を有効とする取り扱いが令和７年１２月１日に終了したため、健康保険被保険者証による雇用確認はできなくなりました。</w:t>
      </w:r>
    </w:p>
    <w:p w:rsidR="000C0C65" w:rsidRPr="006B16A4" w:rsidRDefault="000C0C65" w:rsidP="000C0C65">
      <w:pPr>
        <w:ind w:leftChars="150" w:left="315"/>
        <w:rPr>
          <w:sz w:val="22"/>
          <w:szCs w:val="20"/>
        </w:rPr>
      </w:pPr>
    </w:p>
    <w:p w:rsidR="00056709" w:rsidRPr="006B16A4" w:rsidRDefault="00CD1FBE" w:rsidP="00CD1FBE">
      <w:pPr>
        <w:jc w:val="right"/>
        <w:rPr>
          <w:sz w:val="22"/>
          <w:szCs w:val="20"/>
        </w:rPr>
      </w:pPr>
      <w:r w:rsidRPr="006B16A4">
        <w:rPr>
          <w:rFonts w:hint="eastAsia"/>
          <w:sz w:val="22"/>
          <w:szCs w:val="20"/>
        </w:rPr>
        <w:t>「建設業法に基づく適正な施工体制と配置技術者（国土交通省）」</w:t>
      </w:r>
      <w:r w:rsidR="003F6793" w:rsidRPr="006B16A4">
        <w:rPr>
          <w:rFonts w:hint="eastAsia"/>
          <w:sz w:val="22"/>
          <w:szCs w:val="20"/>
        </w:rPr>
        <w:t>参照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418"/>
        <w:gridCol w:w="1701"/>
        <w:gridCol w:w="2551"/>
      </w:tblGrid>
      <w:tr w:rsidR="00C90EBF" w:rsidRPr="006B16A4" w:rsidTr="004A2795">
        <w:tc>
          <w:tcPr>
            <w:tcW w:w="2943" w:type="dxa"/>
            <w:shd w:val="clear" w:color="auto" w:fill="DAEEF3" w:themeFill="accent5" w:themeFillTint="33"/>
          </w:tcPr>
          <w:p w:rsidR="00C90EBF" w:rsidRPr="006B16A4" w:rsidRDefault="00C90EBF" w:rsidP="00AC24D8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 xml:space="preserve">　確認書類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:rsidR="00C90EBF" w:rsidRPr="006B16A4" w:rsidRDefault="00C90EBF" w:rsidP="00AC24D8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 xml:space="preserve">　所有者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C90EBF" w:rsidRPr="006B16A4" w:rsidRDefault="00C90EBF" w:rsidP="00AC24D8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 xml:space="preserve">　作成者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C90EBF" w:rsidRPr="006B16A4" w:rsidRDefault="00C90EBF" w:rsidP="00AC24D8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 xml:space="preserve">　備　考</w:t>
            </w:r>
          </w:p>
        </w:tc>
      </w:tr>
      <w:tr w:rsidR="00C90EBF" w:rsidRPr="006B16A4" w:rsidTr="004A2795">
        <w:tc>
          <w:tcPr>
            <w:tcW w:w="2943" w:type="dxa"/>
          </w:tcPr>
          <w:p w:rsidR="00C90EBF" w:rsidRPr="006B16A4" w:rsidRDefault="009622DA" w:rsidP="00AC24D8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0"/>
              </w:rPr>
              <w:t>（1）</w:t>
            </w:r>
            <w:r w:rsidR="00C90EBF"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監理技術者資格者証</w:t>
            </w:r>
          </w:p>
        </w:tc>
        <w:tc>
          <w:tcPr>
            <w:tcW w:w="1418" w:type="dxa"/>
          </w:tcPr>
          <w:p w:rsidR="00C90EBF" w:rsidRPr="006B16A4" w:rsidRDefault="00C90EBF" w:rsidP="00AC24D8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技術者本人</w:t>
            </w:r>
          </w:p>
        </w:tc>
        <w:tc>
          <w:tcPr>
            <w:tcW w:w="1701" w:type="dxa"/>
          </w:tcPr>
          <w:p w:rsidR="00C90EBF" w:rsidRPr="006B16A4" w:rsidRDefault="00C90EBF" w:rsidP="00BE03D7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(一財)建設業技術者センター</w:t>
            </w:r>
          </w:p>
        </w:tc>
        <w:tc>
          <w:tcPr>
            <w:tcW w:w="2551" w:type="dxa"/>
          </w:tcPr>
          <w:p w:rsidR="00C90EBF" w:rsidRPr="006B16A4" w:rsidRDefault="00C90EBF" w:rsidP="00AC24D8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</w:p>
        </w:tc>
      </w:tr>
      <w:tr w:rsidR="004A2795" w:rsidRPr="006B16A4" w:rsidTr="004A2795">
        <w:tc>
          <w:tcPr>
            <w:tcW w:w="2943" w:type="dxa"/>
          </w:tcPr>
          <w:p w:rsidR="004A2795" w:rsidRPr="006B16A4" w:rsidRDefault="009622DA" w:rsidP="00D06133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0"/>
              </w:rPr>
              <w:t>（2）</w:t>
            </w:r>
            <w:r w:rsidR="004A2795"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健康保険・厚生年金保険被保険者標準報酬決定通知書</w:t>
            </w:r>
          </w:p>
        </w:tc>
        <w:tc>
          <w:tcPr>
            <w:tcW w:w="1418" w:type="dxa"/>
          </w:tcPr>
          <w:p w:rsidR="004A2795" w:rsidRPr="006B16A4" w:rsidRDefault="004A2795" w:rsidP="00AC24D8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建設業者</w:t>
            </w:r>
          </w:p>
        </w:tc>
        <w:tc>
          <w:tcPr>
            <w:tcW w:w="1701" w:type="dxa"/>
          </w:tcPr>
          <w:p w:rsidR="004A2795" w:rsidRPr="006B16A4" w:rsidRDefault="004A2795" w:rsidP="00AC24D8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都道府県又は健康保険組合</w:t>
            </w:r>
          </w:p>
        </w:tc>
        <w:tc>
          <w:tcPr>
            <w:tcW w:w="2551" w:type="dxa"/>
          </w:tcPr>
          <w:p w:rsidR="004A2795" w:rsidRPr="006B16A4" w:rsidRDefault="004A2795" w:rsidP="00C90EBF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保険者番号、記号・番号等のマスキング（黒塗り）が必要</w:t>
            </w:r>
          </w:p>
        </w:tc>
      </w:tr>
      <w:tr w:rsidR="004A2795" w:rsidRPr="006B16A4" w:rsidTr="004A2795">
        <w:tc>
          <w:tcPr>
            <w:tcW w:w="2943" w:type="dxa"/>
          </w:tcPr>
          <w:p w:rsidR="004A2795" w:rsidRPr="006B16A4" w:rsidRDefault="009622DA" w:rsidP="004A2795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0"/>
              </w:rPr>
              <w:t>（3）</w:t>
            </w:r>
            <w:r w:rsidR="004A2795"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住民税特別徴収税額の通知書・変更通知書　（※</w:t>
            </w:r>
            <w:r w:rsidR="004A2795">
              <w:rPr>
                <w:rFonts w:ascii="ＭＳ Ｐ明朝" w:eastAsia="ＭＳ Ｐ明朝" w:hAnsi="ＭＳ Ｐ明朝" w:hint="eastAsia"/>
                <w:sz w:val="22"/>
                <w:szCs w:val="20"/>
              </w:rPr>
              <w:t>1</w:t>
            </w:r>
            <w:r w:rsidR="004A2795"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）</w:t>
            </w:r>
            <w:r w:rsidR="004A2795">
              <w:rPr>
                <w:rFonts w:ascii="ＭＳ Ｐ明朝" w:eastAsia="ＭＳ Ｐ明朝" w:hAnsi="ＭＳ Ｐ明朝" w:hint="eastAsia"/>
                <w:sz w:val="22"/>
                <w:szCs w:val="20"/>
              </w:rPr>
              <w:t>（※2）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795" w:rsidRPr="006B16A4" w:rsidRDefault="004A2795" w:rsidP="004A2795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建設業者</w:t>
            </w:r>
          </w:p>
        </w:tc>
        <w:tc>
          <w:tcPr>
            <w:tcW w:w="1701" w:type="dxa"/>
          </w:tcPr>
          <w:p w:rsidR="004A2795" w:rsidRPr="006B16A4" w:rsidRDefault="004A2795" w:rsidP="004A2795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市区町村</w:t>
            </w:r>
          </w:p>
        </w:tc>
        <w:tc>
          <w:tcPr>
            <w:tcW w:w="2551" w:type="dxa"/>
          </w:tcPr>
          <w:p w:rsidR="004A2795" w:rsidRPr="006B16A4" w:rsidRDefault="004A2795" w:rsidP="004A2795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  <w:u w:val="single"/>
              </w:rPr>
              <w:t>別途、3ヶ月間の給与明細書の添付が必要</w:t>
            </w:r>
          </w:p>
        </w:tc>
      </w:tr>
      <w:tr w:rsidR="004A2795" w:rsidRPr="006B16A4" w:rsidTr="004A2795">
        <w:tc>
          <w:tcPr>
            <w:tcW w:w="2943" w:type="dxa"/>
          </w:tcPr>
          <w:p w:rsidR="004A2795" w:rsidRPr="006B16A4" w:rsidRDefault="004A2795" w:rsidP="004A2795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0"/>
              </w:rPr>
              <w:t>雇用証明書（※3）</w:t>
            </w:r>
          </w:p>
        </w:tc>
        <w:tc>
          <w:tcPr>
            <w:tcW w:w="1418" w:type="dxa"/>
            <w:tcBorders>
              <w:tl2br w:val="single" w:sz="4" w:space="0" w:color="auto"/>
            </w:tcBorders>
          </w:tcPr>
          <w:p w:rsidR="004A2795" w:rsidRPr="006B16A4" w:rsidRDefault="004A2795" w:rsidP="004A2795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</w:p>
        </w:tc>
        <w:tc>
          <w:tcPr>
            <w:tcW w:w="1701" w:type="dxa"/>
          </w:tcPr>
          <w:p w:rsidR="004A2795" w:rsidRPr="006B16A4" w:rsidRDefault="004A2795" w:rsidP="004A2795">
            <w:pPr>
              <w:rPr>
                <w:rFonts w:ascii="ＭＳ Ｐ明朝" w:eastAsia="ＭＳ Ｐ明朝" w:hAnsi="ＭＳ Ｐ明朝"/>
                <w:sz w:val="22"/>
                <w:szCs w:val="20"/>
              </w:rPr>
            </w:pPr>
            <w:r w:rsidRPr="006B16A4">
              <w:rPr>
                <w:rFonts w:ascii="ＭＳ Ｐ明朝" w:eastAsia="ＭＳ Ｐ明朝" w:hAnsi="ＭＳ Ｐ明朝" w:hint="eastAsia"/>
                <w:sz w:val="22"/>
                <w:szCs w:val="20"/>
              </w:rPr>
              <w:t>建設業者</w:t>
            </w:r>
          </w:p>
        </w:tc>
        <w:tc>
          <w:tcPr>
            <w:tcW w:w="2551" w:type="dxa"/>
          </w:tcPr>
          <w:p w:rsidR="004A2795" w:rsidRPr="009622DA" w:rsidRDefault="009622DA" w:rsidP="00B70E87">
            <w:pPr>
              <w:rPr>
                <w:rFonts w:ascii="ＭＳ Ｐ明朝" w:eastAsia="ＭＳ Ｐ明朝" w:hAnsi="ＭＳ Ｐ明朝"/>
                <w:b/>
                <w:sz w:val="22"/>
                <w:szCs w:val="20"/>
                <w:u w:val="single"/>
              </w:rPr>
            </w:pPr>
            <w:r w:rsidRPr="009622DA">
              <w:rPr>
                <w:rFonts w:ascii="ＭＳ Ｐ明朝" w:eastAsia="ＭＳ Ｐ明朝" w:hAnsi="ＭＳ Ｐ明朝" w:hint="eastAsia"/>
                <w:b/>
                <w:sz w:val="22"/>
                <w:szCs w:val="20"/>
                <w:u w:val="single"/>
              </w:rPr>
              <w:t>（1）～（3）いずれの提出</w:t>
            </w:r>
            <w:r w:rsidR="00B70E87">
              <w:rPr>
                <w:rFonts w:ascii="ＭＳ Ｐ明朝" w:eastAsia="ＭＳ Ｐ明朝" w:hAnsi="ＭＳ Ｐ明朝" w:hint="eastAsia"/>
                <w:b/>
                <w:sz w:val="22"/>
                <w:szCs w:val="20"/>
                <w:u w:val="single"/>
              </w:rPr>
              <w:t>も</w:t>
            </w:r>
            <w:r w:rsidRPr="009622DA">
              <w:rPr>
                <w:rFonts w:ascii="ＭＳ Ｐ明朝" w:eastAsia="ＭＳ Ｐ明朝" w:hAnsi="ＭＳ Ｐ明朝" w:hint="eastAsia"/>
                <w:b/>
                <w:sz w:val="22"/>
                <w:szCs w:val="20"/>
                <w:u w:val="single"/>
              </w:rPr>
              <w:t>できない場合のみ</w:t>
            </w:r>
          </w:p>
        </w:tc>
      </w:tr>
    </w:tbl>
    <w:p w:rsidR="009405E7" w:rsidRPr="004A2795" w:rsidRDefault="00BE03D7" w:rsidP="006B16A4">
      <w:pPr>
        <w:ind w:left="238" w:hangingChars="108" w:hanging="238"/>
        <w:rPr>
          <w:rFonts w:asciiTheme="minorEastAsia" w:hAnsiTheme="minorEastAsia"/>
          <w:sz w:val="22"/>
          <w:szCs w:val="20"/>
        </w:rPr>
      </w:pPr>
      <w:r w:rsidRPr="004A2795">
        <w:rPr>
          <w:rFonts w:asciiTheme="minorEastAsia" w:hAnsiTheme="minorEastAsia" w:hint="eastAsia"/>
          <w:sz w:val="22"/>
          <w:szCs w:val="20"/>
        </w:rPr>
        <w:t>※</w:t>
      </w:r>
      <w:r w:rsidR="004A2795" w:rsidRPr="004A2795">
        <w:rPr>
          <w:rFonts w:asciiTheme="minorEastAsia" w:hAnsiTheme="minorEastAsia" w:hint="eastAsia"/>
          <w:sz w:val="22"/>
          <w:szCs w:val="20"/>
        </w:rPr>
        <w:t>1</w:t>
      </w:r>
      <w:r w:rsidR="00D25D0E" w:rsidRPr="004A2795">
        <w:rPr>
          <w:rFonts w:asciiTheme="minorEastAsia" w:hAnsiTheme="minorEastAsia" w:hint="eastAsia"/>
          <w:sz w:val="22"/>
          <w:szCs w:val="20"/>
        </w:rPr>
        <w:t>：</w:t>
      </w:r>
      <w:r w:rsidR="009405E7" w:rsidRPr="004A2795">
        <w:rPr>
          <w:rFonts w:asciiTheme="minorEastAsia" w:hAnsiTheme="minorEastAsia" w:hint="eastAsia"/>
          <w:sz w:val="22"/>
          <w:szCs w:val="20"/>
        </w:rPr>
        <w:t>通知書に記載のない技術者の場合は、当該技術者</w:t>
      </w:r>
      <w:r w:rsidR="0097399B" w:rsidRPr="004A2795">
        <w:rPr>
          <w:rFonts w:asciiTheme="minorEastAsia" w:hAnsiTheme="minorEastAsia" w:hint="eastAsia"/>
          <w:sz w:val="22"/>
          <w:szCs w:val="20"/>
        </w:rPr>
        <w:t>の居住地の</w:t>
      </w:r>
      <w:r w:rsidR="009405E7" w:rsidRPr="004A2795">
        <w:rPr>
          <w:rFonts w:asciiTheme="minorEastAsia" w:hAnsiTheme="minorEastAsia" w:hint="eastAsia"/>
          <w:sz w:val="22"/>
          <w:szCs w:val="20"/>
        </w:rPr>
        <w:t>市区町村個人住民税課税部署へ届け出を行ってください（和泉市の場合は、和泉市税務室市民税担当）。なお、転出等されている場合は、</w:t>
      </w:r>
      <w:r w:rsidR="0097399B" w:rsidRPr="004A2795">
        <w:rPr>
          <w:rFonts w:asciiTheme="minorEastAsia" w:hAnsiTheme="minorEastAsia" w:hint="eastAsia"/>
          <w:sz w:val="22"/>
          <w:szCs w:val="20"/>
        </w:rPr>
        <w:t>届出先が</w:t>
      </w:r>
      <w:r w:rsidR="009405E7" w:rsidRPr="004A2795">
        <w:rPr>
          <w:rFonts w:asciiTheme="minorEastAsia" w:hAnsiTheme="minorEastAsia" w:hint="eastAsia"/>
          <w:sz w:val="22"/>
          <w:szCs w:val="20"/>
        </w:rPr>
        <w:t>以前</w:t>
      </w:r>
      <w:r w:rsidR="0097399B" w:rsidRPr="004A2795">
        <w:rPr>
          <w:rFonts w:asciiTheme="minorEastAsia" w:hAnsiTheme="minorEastAsia" w:hint="eastAsia"/>
          <w:sz w:val="22"/>
          <w:szCs w:val="20"/>
        </w:rPr>
        <w:t>の居住地の</w:t>
      </w:r>
      <w:r w:rsidR="009405E7" w:rsidRPr="004A2795">
        <w:rPr>
          <w:rFonts w:asciiTheme="minorEastAsia" w:hAnsiTheme="minorEastAsia" w:hint="eastAsia"/>
          <w:sz w:val="22"/>
          <w:szCs w:val="20"/>
        </w:rPr>
        <w:t>市区町村</w:t>
      </w:r>
      <w:r w:rsidR="0097399B" w:rsidRPr="004A2795">
        <w:rPr>
          <w:rFonts w:asciiTheme="minorEastAsia" w:hAnsiTheme="minorEastAsia" w:hint="eastAsia"/>
          <w:sz w:val="22"/>
          <w:szCs w:val="20"/>
        </w:rPr>
        <w:t>となる</w:t>
      </w:r>
      <w:r w:rsidR="009405E7" w:rsidRPr="004A2795">
        <w:rPr>
          <w:rFonts w:asciiTheme="minorEastAsia" w:hAnsiTheme="minorEastAsia" w:hint="eastAsia"/>
          <w:sz w:val="22"/>
          <w:szCs w:val="20"/>
        </w:rPr>
        <w:t>ことがあります。</w:t>
      </w:r>
    </w:p>
    <w:p w:rsidR="00453F3C" w:rsidRPr="00964FC3" w:rsidRDefault="00964FC3" w:rsidP="002B5931">
      <w:pPr>
        <w:ind w:left="238" w:hangingChars="108" w:hanging="238"/>
        <w:rPr>
          <w:sz w:val="22"/>
          <w:szCs w:val="20"/>
        </w:rPr>
      </w:pPr>
      <w:r w:rsidRPr="004A2795">
        <w:rPr>
          <w:rFonts w:asciiTheme="minorEastAsia" w:hAnsiTheme="minorEastAsia" w:hint="eastAsia"/>
          <w:sz w:val="22"/>
          <w:szCs w:val="20"/>
        </w:rPr>
        <w:t>※</w:t>
      </w:r>
      <w:r w:rsidR="004A2795" w:rsidRPr="004A2795">
        <w:rPr>
          <w:rFonts w:asciiTheme="minorEastAsia" w:hAnsiTheme="minorEastAsia" w:hint="eastAsia"/>
          <w:sz w:val="22"/>
          <w:szCs w:val="20"/>
        </w:rPr>
        <w:t>2</w:t>
      </w:r>
      <w:r w:rsidRPr="00964FC3">
        <w:rPr>
          <w:rFonts w:hint="eastAsia"/>
          <w:sz w:val="22"/>
          <w:szCs w:val="20"/>
        </w:rPr>
        <w:t>：当該</w:t>
      </w:r>
      <w:r w:rsidR="002B5931" w:rsidRPr="00964FC3">
        <w:rPr>
          <w:rFonts w:hint="eastAsia"/>
          <w:sz w:val="22"/>
          <w:szCs w:val="20"/>
        </w:rPr>
        <w:t>書類の提出が</w:t>
      </w:r>
      <w:r w:rsidR="00D356BD">
        <w:rPr>
          <w:rFonts w:hint="eastAsia"/>
          <w:sz w:val="22"/>
          <w:szCs w:val="20"/>
        </w:rPr>
        <w:t>困難な場合</w:t>
      </w:r>
      <w:r w:rsidR="002B5931" w:rsidRPr="00964FC3">
        <w:rPr>
          <w:rFonts w:hint="eastAsia"/>
          <w:sz w:val="22"/>
          <w:szCs w:val="20"/>
        </w:rPr>
        <w:t>、大阪府経営事項審査申請において認められる書類でも可とします。</w:t>
      </w:r>
    </w:p>
    <w:p w:rsidR="004A2795" w:rsidRDefault="004A2795" w:rsidP="002B5931">
      <w:pPr>
        <w:ind w:left="238" w:hangingChars="108" w:hanging="238"/>
        <w:rPr>
          <w:rFonts w:ascii="ＭＳ 明朝" w:eastAsia="ＭＳ 明朝" w:hAnsi="ＭＳ 明朝" w:cs="ＭＳ 明朝"/>
          <w:sz w:val="22"/>
          <w:szCs w:val="20"/>
        </w:rPr>
      </w:pPr>
      <w:r>
        <w:rPr>
          <w:rFonts w:ascii="ＭＳ 明朝" w:eastAsia="ＭＳ 明朝" w:hAnsi="ＭＳ 明朝" w:cs="ＭＳ 明朝" w:hint="eastAsia"/>
          <w:sz w:val="22"/>
          <w:szCs w:val="20"/>
        </w:rPr>
        <w:t>※3：別添様式を参照してください。</w:t>
      </w:r>
    </w:p>
    <w:p w:rsidR="004A2795" w:rsidRPr="006B16A4" w:rsidRDefault="004A2795" w:rsidP="002B5931">
      <w:pPr>
        <w:ind w:left="238" w:hangingChars="108" w:hanging="238"/>
        <w:rPr>
          <w:sz w:val="22"/>
          <w:szCs w:val="20"/>
        </w:rPr>
      </w:pPr>
    </w:p>
    <w:p w:rsidR="0032411C" w:rsidRPr="008862D5" w:rsidRDefault="0032411C" w:rsidP="00AC24D8">
      <w:pPr>
        <w:rPr>
          <w:sz w:val="22"/>
          <w:szCs w:val="20"/>
          <w:bdr w:val="single" w:sz="4" w:space="0" w:color="auto"/>
        </w:rPr>
      </w:pPr>
      <w:r w:rsidRPr="008862D5">
        <w:rPr>
          <w:rFonts w:hint="eastAsia"/>
          <w:sz w:val="22"/>
          <w:szCs w:val="20"/>
          <w:bdr w:val="single" w:sz="4" w:space="0" w:color="auto"/>
        </w:rPr>
        <w:t>②</w:t>
      </w:r>
      <w:r w:rsidRPr="008862D5">
        <w:rPr>
          <w:rFonts w:hint="eastAsia"/>
          <w:sz w:val="22"/>
          <w:szCs w:val="20"/>
          <w:bdr w:val="single" w:sz="4" w:space="0" w:color="auto"/>
        </w:rPr>
        <w:t xml:space="preserve"> </w:t>
      </w:r>
      <w:r w:rsidRPr="008862D5">
        <w:rPr>
          <w:rFonts w:hint="eastAsia"/>
          <w:sz w:val="22"/>
          <w:szCs w:val="20"/>
          <w:bdr w:val="single" w:sz="4" w:space="0" w:color="auto"/>
        </w:rPr>
        <w:t>取得資格関係書類</w:t>
      </w:r>
      <w:r w:rsidR="008862D5" w:rsidRPr="008862D5">
        <w:rPr>
          <w:rFonts w:hint="eastAsia"/>
          <w:sz w:val="22"/>
          <w:szCs w:val="20"/>
          <w:bdr w:val="single" w:sz="4" w:space="0" w:color="auto"/>
        </w:rPr>
        <w:t xml:space="preserve">　</w:t>
      </w:r>
      <w:r w:rsidR="008862D5" w:rsidRPr="006F0C2B">
        <w:rPr>
          <w:rFonts w:hint="eastAsia"/>
          <w:b/>
          <w:szCs w:val="20"/>
        </w:rPr>
        <w:t>（</w:t>
      </w:r>
      <w:r w:rsidR="008862D5" w:rsidRPr="006F0C2B">
        <w:rPr>
          <w:rFonts w:hint="eastAsia"/>
          <w:b/>
          <w:szCs w:val="20"/>
          <w:u w:val="wave"/>
        </w:rPr>
        <w:t>※</w:t>
      </w:r>
      <w:r w:rsidR="008862D5" w:rsidRPr="006F0C2B">
        <w:rPr>
          <w:b/>
          <w:szCs w:val="20"/>
          <w:u w:val="wave"/>
        </w:rPr>
        <w:t>希望業種ごとに提出が必要です。</w:t>
      </w:r>
      <w:r w:rsidR="008862D5" w:rsidRPr="006F0C2B">
        <w:rPr>
          <w:b/>
          <w:szCs w:val="20"/>
        </w:rPr>
        <w:t>）</w:t>
      </w:r>
    </w:p>
    <w:p w:rsidR="00F8494C" w:rsidRPr="006B16A4" w:rsidRDefault="0032411C" w:rsidP="00AC24D8">
      <w:pPr>
        <w:rPr>
          <w:sz w:val="22"/>
          <w:szCs w:val="20"/>
        </w:rPr>
      </w:pPr>
      <w:r w:rsidRPr="006B16A4">
        <w:rPr>
          <w:rFonts w:hint="eastAsia"/>
          <w:sz w:val="22"/>
          <w:szCs w:val="20"/>
        </w:rPr>
        <w:t>●</w:t>
      </w:r>
      <w:r w:rsidR="00D41623" w:rsidRPr="006B16A4">
        <w:rPr>
          <w:rFonts w:hint="eastAsia"/>
          <w:sz w:val="22"/>
          <w:szCs w:val="20"/>
        </w:rPr>
        <w:t xml:space="preserve"> </w:t>
      </w:r>
      <w:r w:rsidR="00F8494C" w:rsidRPr="006B16A4">
        <w:rPr>
          <w:rFonts w:hint="eastAsia"/>
          <w:sz w:val="22"/>
          <w:szCs w:val="20"/>
        </w:rPr>
        <w:t>技術者の取得資格を確認する書類</w:t>
      </w:r>
    </w:p>
    <w:p w:rsidR="00F8494C" w:rsidRPr="006B16A4" w:rsidRDefault="0032411C" w:rsidP="006B16A4">
      <w:pPr>
        <w:ind w:firstLineChars="100" w:firstLine="220"/>
        <w:rPr>
          <w:sz w:val="22"/>
          <w:szCs w:val="20"/>
        </w:rPr>
      </w:pPr>
      <w:r w:rsidRPr="006B16A4">
        <w:rPr>
          <w:rFonts w:hint="eastAsia"/>
          <w:sz w:val="22"/>
          <w:szCs w:val="20"/>
        </w:rPr>
        <w:t>・</w:t>
      </w:r>
      <w:r w:rsidR="006F0C2B" w:rsidRPr="006B16A4">
        <w:rPr>
          <w:rFonts w:hint="eastAsia"/>
          <w:sz w:val="22"/>
          <w:szCs w:val="20"/>
        </w:rPr>
        <w:t>各種資格者証明書</w:t>
      </w:r>
      <w:r w:rsidR="00951956" w:rsidRPr="006B16A4">
        <w:rPr>
          <w:rFonts w:hint="eastAsia"/>
          <w:sz w:val="22"/>
          <w:szCs w:val="20"/>
        </w:rPr>
        <w:t xml:space="preserve">　　　　</w:t>
      </w:r>
      <w:r w:rsidRPr="006B16A4">
        <w:rPr>
          <w:rFonts w:hint="eastAsia"/>
          <w:sz w:val="22"/>
          <w:szCs w:val="20"/>
        </w:rPr>
        <w:t>・</w:t>
      </w:r>
      <w:r w:rsidR="00B131C3">
        <w:rPr>
          <w:rFonts w:hint="eastAsia"/>
          <w:sz w:val="22"/>
          <w:szCs w:val="20"/>
        </w:rPr>
        <w:t>技術職員</w:t>
      </w:r>
      <w:r w:rsidR="006F0C2B">
        <w:rPr>
          <w:rFonts w:hint="eastAsia"/>
          <w:sz w:val="22"/>
          <w:szCs w:val="20"/>
        </w:rPr>
        <w:t>実務経験</w:t>
      </w:r>
      <w:r w:rsidR="00F8494C" w:rsidRPr="006B16A4">
        <w:rPr>
          <w:rFonts w:hint="eastAsia"/>
          <w:sz w:val="22"/>
          <w:szCs w:val="20"/>
        </w:rPr>
        <w:t>証明書</w:t>
      </w:r>
    </w:p>
    <w:p w:rsidR="006D57B2" w:rsidRPr="00951956" w:rsidRDefault="0032411C" w:rsidP="00B70E87">
      <w:pPr>
        <w:ind w:firstLineChars="100" w:firstLine="220"/>
        <w:rPr>
          <w:sz w:val="22"/>
        </w:rPr>
      </w:pPr>
      <w:r w:rsidRPr="006B16A4">
        <w:rPr>
          <w:rFonts w:hint="eastAsia"/>
          <w:sz w:val="22"/>
          <w:szCs w:val="20"/>
        </w:rPr>
        <w:t>・</w:t>
      </w:r>
      <w:r w:rsidR="00234365" w:rsidRPr="006B16A4">
        <w:rPr>
          <w:rFonts w:ascii="ＭＳ Ｐ明朝" w:eastAsia="ＭＳ Ｐ明朝" w:hAnsi="ＭＳ Ｐ明朝" w:hint="eastAsia"/>
          <w:sz w:val="22"/>
          <w:szCs w:val="20"/>
        </w:rPr>
        <w:t>監理技術者資格者証</w:t>
      </w:r>
      <w:r w:rsidR="00C85FA4" w:rsidRPr="006B16A4">
        <w:rPr>
          <w:rFonts w:hint="eastAsia"/>
          <w:sz w:val="22"/>
          <w:szCs w:val="20"/>
        </w:rPr>
        <w:t xml:space="preserve">　　</w:t>
      </w:r>
      <w:r w:rsidR="00CC6B91">
        <w:rPr>
          <w:rFonts w:hint="eastAsia"/>
          <w:sz w:val="22"/>
          <w:szCs w:val="20"/>
        </w:rPr>
        <w:t xml:space="preserve">　</w:t>
      </w:r>
      <w:r w:rsidRPr="006B16A4">
        <w:rPr>
          <w:rFonts w:hint="eastAsia"/>
          <w:sz w:val="22"/>
          <w:szCs w:val="20"/>
        </w:rPr>
        <w:t>・</w:t>
      </w:r>
      <w:r w:rsidR="00F8494C" w:rsidRPr="006B16A4">
        <w:rPr>
          <w:rFonts w:hint="eastAsia"/>
          <w:sz w:val="22"/>
          <w:szCs w:val="20"/>
        </w:rPr>
        <w:t>登録解体工事講習修了証</w:t>
      </w:r>
      <w:r w:rsidR="00F8494C" w:rsidRPr="006B16A4">
        <w:rPr>
          <w:rFonts w:hint="eastAsia"/>
          <w:sz w:val="22"/>
          <w:szCs w:val="20"/>
        </w:rPr>
        <w:t xml:space="preserve"> </w:t>
      </w:r>
      <w:r w:rsidR="00F8494C" w:rsidRPr="006B16A4">
        <w:rPr>
          <w:rFonts w:hint="eastAsia"/>
          <w:sz w:val="22"/>
          <w:szCs w:val="20"/>
        </w:rPr>
        <w:t>等</w:t>
      </w:r>
      <w:bookmarkStart w:id="0" w:name="_GoBack"/>
      <w:bookmarkEnd w:id="0"/>
      <w:r w:rsidR="00084A0F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61993C4" wp14:editId="4E46BFA9">
                <wp:simplePos x="0" y="0"/>
                <wp:positionH relativeFrom="column">
                  <wp:posOffset>-386715</wp:posOffset>
                </wp:positionH>
                <wp:positionV relativeFrom="paragraph">
                  <wp:posOffset>218441</wp:posOffset>
                </wp:positionV>
                <wp:extent cx="6607175" cy="2164080"/>
                <wp:effectExtent l="0" t="0" r="22225" b="266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175" cy="2164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A75" w:rsidRPr="008315C4" w:rsidRDefault="006B16A4" w:rsidP="00234365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20"/>
                              </w:rPr>
                              <w:t>【雇用関係書類及び取得資格関係書類の</w:t>
                            </w:r>
                            <w:r w:rsidR="008315C4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20"/>
                              </w:rPr>
                              <w:t>提出</w:t>
                            </w:r>
                            <w:r w:rsidR="00C85FA4" w:rsidRPr="008315C4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20"/>
                              </w:rPr>
                              <w:t>例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  <w:szCs w:val="20"/>
                              </w:rPr>
                              <w:t>】</w:t>
                            </w:r>
                          </w:p>
                          <w:p w:rsidR="00E92CFB" w:rsidRPr="00084A0F" w:rsidRDefault="00FC7A75" w:rsidP="00234365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①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color w:val="000000"/>
                                <w:kern w:val="0"/>
                                <w:sz w:val="22"/>
                              </w:rPr>
                              <w:t>監理技術者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資格者証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 xml:space="preserve">　＋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 xml:space="preserve">　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color w:val="000000"/>
                                <w:kern w:val="0"/>
                                <w:sz w:val="22"/>
                              </w:rPr>
                              <w:t>取得資格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関係書類（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color w:val="000000"/>
                                <w:kern w:val="0"/>
                                <w:sz w:val="22"/>
                              </w:rPr>
                              <w:t>各種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資格者証明書等）</w:t>
                            </w:r>
                          </w:p>
                          <w:p w:rsidR="00084A0F" w:rsidRPr="00084A0F" w:rsidRDefault="00084A0F" w:rsidP="00234365">
                            <w:pPr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  <w:p w:rsidR="00084A0F" w:rsidRDefault="00FC7A75" w:rsidP="00084A0F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84A0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②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健康保険・厚生年金保険被保険者標準報酬決定通知書</w:t>
                            </w:r>
                            <w:r w:rsidR="00E92CFB" w:rsidRPr="00084A0F"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 xml:space="preserve">　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＋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 xml:space="preserve">　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color w:val="000000"/>
                                <w:kern w:val="0"/>
                                <w:sz w:val="22"/>
                              </w:rPr>
                              <w:t>取得資格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関係書類（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color w:val="000000"/>
                                <w:kern w:val="0"/>
                                <w:sz w:val="22"/>
                              </w:rPr>
                              <w:t>各種</w:t>
                            </w:r>
                            <w:r w:rsidR="00084A0F"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資格者証明書等）</w:t>
                            </w:r>
                          </w:p>
                          <w:p w:rsidR="00084A0F" w:rsidRPr="00084A0F" w:rsidRDefault="00084A0F" w:rsidP="00084A0F">
                            <w:pPr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</w:p>
                          <w:p w:rsidR="00084A0F" w:rsidRDefault="00084A0F" w:rsidP="00084A0F">
                            <w:pPr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③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住民税特別徴収税額の通知書・変更通知書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 xml:space="preserve">　＋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 xml:space="preserve">　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3ヶ月間の給与明細書</w:t>
                            </w:r>
                            <w:r w:rsidRPr="00084A0F"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 xml:space="preserve">　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＋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 xml:space="preserve">　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color w:val="000000"/>
                                <w:kern w:val="0"/>
                                <w:sz w:val="22"/>
                              </w:rPr>
                              <w:t>取得資格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関係書類（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color w:val="000000"/>
                                <w:kern w:val="0"/>
                                <w:sz w:val="22"/>
                              </w:rPr>
                              <w:t>各種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資格者証明書等）</w:t>
                            </w:r>
                          </w:p>
                          <w:p w:rsidR="00084A0F" w:rsidRPr="00084A0F" w:rsidRDefault="00084A0F" w:rsidP="00084A0F">
                            <w:pPr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</w:p>
                          <w:p w:rsidR="00FC7A75" w:rsidRPr="00084A0F" w:rsidRDefault="00084A0F" w:rsidP="00234365">
                            <w:pPr>
                              <w:rPr>
                                <w:rFonts w:ascii="ＭＳ Ｐ明朝" w:eastAsia="ＭＳ Ｐ明朝" w:hAnsi="ＭＳ Ｐ明朝"/>
                                <w:b/>
                                <w:sz w:val="22"/>
                              </w:rPr>
                            </w:pPr>
                            <w:r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④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雇用証明書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 xml:space="preserve">　＋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 xml:space="preserve">　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color w:val="000000"/>
                                <w:kern w:val="0"/>
                                <w:sz w:val="22"/>
                              </w:rPr>
                              <w:t>取得資格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関係書類（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 w:hint="eastAsia"/>
                                <w:b/>
                                <w:color w:val="000000"/>
                                <w:kern w:val="0"/>
                                <w:sz w:val="22"/>
                              </w:rPr>
                              <w:t>各種</w:t>
                            </w:r>
                            <w:r w:rsidRPr="00084A0F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color w:val="000000"/>
                                <w:kern w:val="0"/>
                                <w:sz w:val="22"/>
                              </w:rPr>
                              <w:t>資格者証明書等）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993C4" id="正方形/長方形 2" o:spid="_x0000_s1026" style="position:absolute;left:0;text-align:left;margin-left:-30.45pt;margin-top:17.2pt;width:520.25pt;height:170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" fillcolor="white [3201]" strokecolor="black [3200]" strokeweight="2pt">
                <v:textbox>
                  <w:txbxContent>
                    <w:p w:rsidR="00FC7A75" w:rsidRPr="008315C4" w:rsidRDefault="006B16A4" w:rsidP="00234365">
                      <w:pPr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  <w:szCs w:val="20"/>
                        </w:rPr>
                        <w:t>【雇用関係書類及び取得資格関係書類の</w:t>
                      </w:r>
                      <w:r w:rsidR="008315C4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  <w:szCs w:val="20"/>
                        </w:rPr>
                        <w:t>提出</w:t>
                      </w:r>
                      <w:r w:rsidR="00C85FA4" w:rsidRPr="008315C4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  <w:szCs w:val="20"/>
                        </w:rPr>
                        <w:t>例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  <w:szCs w:val="20"/>
                        </w:rPr>
                        <w:t>】</w:t>
                      </w:r>
                    </w:p>
                    <w:p w:rsidR="00E92CFB" w:rsidRPr="00084A0F" w:rsidRDefault="00FC7A75" w:rsidP="00234365">
                      <w:pPr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</w:pPr>
                      <w:r w:rsidRPr="00084A0F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①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color w:val="000000"/>
                          <w:kern w:val="0"/>
                          <w:sz w:val="22"/>
                        </w:rPr>
                        <w:t>監理技術者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資格者証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  <w:t xml:space="preserve">　＋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 xml:space="preserve">　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color w:val="000000"/>
                          <w:kern w:val="0"/>
                          <w:sz w:val="22"/>
                        </w:rPr>
                        <w:t>取得資格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関係書類（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color w:val="000000"/>
                          <w:kern w:val="0"/>
                          <w:sz w:val="22"/>
                        </w:rPr>
                        <w:t>各種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資格者証明書等）</w:t>
                      </w:r>
                    </w:p>
                    <w:p w:rsidR="00084A0F" w:rsidRPr="00084A0F" w:rsidRDefault="00084A0F" w:rsidP="00234365">
                      <w:pPr>
                        <w:rPr>
                          <w:rFonts w:ascii="ＭＳ Ｐ明朝" w:eastAsia="ＭＳ Ｐ明朝" w:hAnsi="ＭＳ Ｐ明朝"/>
                          <w:sz w:val="22"/>
                        </w:rPr>
                      </w:pPr>
                    </w:p>
                    <w:p w:rsidR="00084A0F" w:rsidRDefault="00FC7A75" w:rsidP="00084A0F">
                      <w:pPr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</w:pPr>
                      <w:r w:rsidRPr="00084A0F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②</w:t>
                      </w:r>
                      <w:r w:rsidR="00084A0F" w:rsidRPr="00084A0F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健康保険・厚生年金保険被保険者標準報酬決定通知書</w:t>
                      </w:r>
                      <w:r w:rsidR="00E92CFB" w:rsidRPr="00084A0F"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 xml:space="preserve">　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  <w:t>＋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 xml:space="preserve">　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color w:val="000000"/>
                          <w:kern w:val="0"/>
                          <w:sz w:val="22"/>
                        </w:rPr>
                        <w:t>取得資格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関係書類（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color w:val="000000"/>
                          <w:kern w:val="0"/>
                          <w:sz w:val="22"/>
                        </w:rPr>
                        <w:t>各種</w:t>
                      </w:r>
                      <w:r w:rsidR="00084A0F"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資格者証明書等）</w:t>
                      </w:r>
                    </w:p>
                    <w:p w:rsidR="00084A0F" w:rsidRPr="00084A0F" w:rsidRDefault="00084A0F" w:rsidP="00084A0F">
                      <w:pPr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</w:pPr>
                    </w:p>
                    <w:p w:rsidR="00084A0F" w:rsidRDefault="00084A0F" w:rsidP="00084A0F">
                      <w:pPr>
                        <w:jc w:val="left"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</w:pPr>
                      <w:r w:rsidRPr="00084A0F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③</w:t>
                      </w:r>
                      <w:r w:rsidRPr="00084A0F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住民税特別徴収税額の通知書・変更通知書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  <w:t xml:space="preserve">　＋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 xml:space="preserve">　</w:t>
                      </w:r>
                      <w:r w:rsidRPr="00084A0F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3ヶ月間の給与明細書</w:t>
                      </w:r>
                      <w:r w:rsidRPr="00084A0F"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 xml:space="preserve">　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  <w:t>＋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 xml:space="preserve">　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color w:val="000000"/>
                          <w:kern w:val="0"/>
                          <w:sz w:val="22"/>
                        </w:rPr>
                        <w:t>取得資格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関係書類（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color w:val="000000"/>
                          <w:kern w:val="0"/>
                          <w:sz w:val="22"/>
                        </w:rPr>
                        <w:t>各種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資格者証明書等）</w:t>
                      </w:r>
                    </w:p>
                    <w:p w:rsidR="00084A0F" w:rsidRPr="00084A0F" w:rsidRDefault="00084A0F" w:rsidP="00084A0F">
                      <w:pPr>
                        <w:jc w:val="left"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</w:pPr>
                    </w:p>
                    <w:p w:rsidR="00FC7A75" w:rsidRPr="00084A0F" w:rsidRDefault="00084A0F" w:rsidP="00234365">
                      <w:pPr>
                        <w:rPr>
                          <w:rFonts w:ascii="ＭＳ Ｐ明朝" w:eastAsia="ＭＳ Ｐ明朝" w:hAnsi="ＭＳ Ｐ明朝"/>
                          <w:b/>
                          <w:sz w:val="22"/>
                        </w:rPr>
                      </w:pPr>
                      <w:r w:rsidRPr="00084A0F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④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雇用証明書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  <w:t xml:space="preserve">　＋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 xml:space="preserve">　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color w:val="000000"/>
                          <w:kern w:val="0"/>
                          <w:sz w:val="22"/>
                        </w:rPr>
                        <w:t>取得資格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関係書類（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 w:hint="eastAsia"/>
                          <w:b/>
                          <w:color w:val="000000"/>
                          <w:kern w:val="0"/>
                          <w:sz w:val="22"/>
                        </w:rPr>
                        <w:t>各種</w:t>
                      </w:r>
                      <w:r w:rsidRPr="00084A0F">
                        <w:rPr>
                          <w:rFonts w:ascii="ＭＳ Ｐゴシック" w:eastAsia="ＭＳ Ｐゴシック" w:hAnsi="ＭＳ Ｐゴシック" w:cs="ＭＳ Ｐゴシック"/>
                          <w:b/>
                          <w:color w:val="000000"/>
                          <w:kern w:val="0"/>
                          <w:sz w:val="22"/>
                        </w:rPr>
                        <w:t>資格者証明書等）</w:t>
                      </w:r>
                    </w:p>
                  </w:txbxContent>
                </v:textbox>
              </v:rect>
            </w:pict>
          </mc:Fallback>
        </mc:AlternateContent>
      </w:r>
    </w:p>
    <w:p w:rsidR="004F4C8B" w:rsidRDefault="004F4C8B" w:rsidP="00AC24D8"/>
    <w:p w:rsidR="00234365" w:rsidRDefault="004A2795" w:rsidP="00AC24D8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593922F" wp14:editId="195BE95F">
                <wp:simplePos x="0" y="0"/>
                <wp:positionH relativeFrom="column">
                  <wp:posOffset>2272665</wp:posOffset>
                </wp:positionH>
                <wp:positionV relativeFrom="paragraph">
                  <wp:posOffset>1119293</wp:posOffset>
                </wp:positionV>
                <wp:extent cx="836295" cy="565573"/>
                <wp:effectExtent l="0" t="0" r="20955" b="254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295" cy="565573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A75" w:rsidRPr="005E541B" w:rsidRDefault="00FC7A75" w:rsidP="00FC7A75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  <w:r w:rsidRPr="005E541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3ヶ月間の</w:t>
                            </w:r>
                          </w:p>
                          <w:p w:rsidR="00FC7A75" w:rsidRPr="005E541B" w:rsidRDefault="00FC7A75" w:rsidP="00FC7A75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  <w:r w:rsidRPr="005E541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給与明細書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3922F" id="正方形/長方形 10" o:spid="_x0000_s1027" style="position:absolute;left:0;text-align:left;margin-left:178.95pt;margin-top:88.15pt;width:65.85pt;height:44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" fillcolor="white [3201]" strokecolor="black [3213]">
                <v:textbox>
                  <w:txbxContent>
                    <w:p w:rsidR="00FC7A75" w:rsidRPr="005E541B" w:rsidRDefault="00FC7A75" w:rsidP="00FC7A75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  <w:r w:rsidRPr="005E541B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3ヶ月間の</w:t>
                      </w:r>
                    </w:p>
                    <w:p w:rsidR="00FC7A75" w:rsidRPr="005E541B" w:rsidRDefault="00FC7A75" w:rsidP="00FC7A75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  <w:r w:rsidRPr="005E541B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給与明細書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616CE1F" wp14:editId="53EE3F5F">
                <wp:simplePos x="0" y="0"/>
                <wp:positionH relativeFrom="column">
                  <wp:posOffset>-107526</wp:posOffset>
                </wp:positionH>
                <wp:positionV relativeFrom="paragraph">
                  <wp:posOffset>1118870</wp:posOffset>
                </wp:positionV>
                <wp:extent cx="1906270" cy="558800"/>
                <wp:effectExtent l="0" t="0" r="17780" b="127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270" cy="5588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2CFB" w:rsidRPr="006B16A4" w:rsidRDefault="00E92CFB" w:rsidP="00E92CF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6B16A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住民税特別徴収税額の通知書・変更通知書</w:t>
                            </w:r>
                          </w:p>
                          <w:p w:rsidR="00FC7A75" w:rsidRPr="00E92CFB" w:rsidRDefault="00FC7A75" w:rsidP="00E92CFB"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6CE1F" id="正方形/長方形 5" o:spid="_x0000_s1028" style="position:absolute;left:0;text-align:left;margin-left:-8.45pt;margin-top:88.1pt;width:150.1pt;height:4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" fillcolor="white [3201]" strokecolor="black [3213]">
                <v:textbox>
                  <w:txbxContent>
                    <w:p w:rsidR="00E92CFB" w:rsidRPr="006B16A4" w:rsidRDefault="00E92CFB" w:rsidP="00E92CFB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6B16A4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住民税特別徴収税額の通知書・変更通知書</w:t>
                      </w:r>
                    </w:p>
                    <w:p w:rsidR="00FC7A75" w:rsidRPr="00E92CFB" w:rsidRDefault="00FC7A75" w:rsidP="00E92CFB">
                      <w:pPr>
                        <w:jc w:val="left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736409E" wp14:editId="3759B5DB">
                <wp:simplePos x="0" y="0"/>
                <wp:positionH relativeFrom="column">
                  <wp:posOffset>-106468</wp:posOffset>
                </wp:positionH>
                <wp:positionV relativeFrom="paragraph">
                  <wp:posOffset>484293</wp:posOffset>
                </wp:positionV>
                <wp:extent cx="1906270" cy="531707"/>
                <wp:effectExtent l="0" t="0" r="17780" b="2095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270" cy="531707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37A8" w:rsidRDefault="00E92CFB" w:rsidP="00E92CF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6B16A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健康保険・厚生年金保険被保険</w:t>
                            </w:r>
                          </w:p>
                          <w:p w:rsidR="00E92CFB" w:rsidRPr="006B16A4" w:rsidRDefault="00E92CFB" w:rsidP="00E92CF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6B16A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者標準報酬決定通知書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6409E" id="正方形/長方形 1" o:spid="_x0000_s1029" style="position:absolute;left:0;text-align:left;margin-left:-8.4pt;margin-top:38.15pt;width:150.1pt;height:41.8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" fillcolor="white [3201]" strokecolor="black [3213]">
                <v:textbox>
                  <w:txbxContent>
                    <w:p w:rsidR="003737A8" w:rsidRDefault="00E92CFB" w:rsidP="00E92CFB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6B16A4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健康保険・厚生年金保険被保険</w:t>
                      </w:r>
                    </w:p>
                    <w:p w:rsidR="00E92CFB" w:rsidRPr="006B16A4" w:rsidRDefault="00E92CFB" w:rsidP="00E92CFB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6B16A4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者標準報酬決定通知書</w:t>
                      </w:r>
                    </w:p>
                  </w:txbxContent>
                </v:textbox>
              </v:rect>
            </w:pict>
          </mc:Fallback>
        </mc:AlternateContent>
      </w:r>
      <w:r w:rsidR="003737A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66E873E" wp14:editId="2947204E">
                <wp:simplePos x="0" y="0"/>
                <wp:positionH relativeFrom="column">
                  <wp:posOffset>-105350</wp:posOffset>
                </wp:positionH>
                <wp:positionV relativeFrom="paragraph">
                  <wp:posOffset>96232</wp:posOffset>
                </wp:positionV>
                <wp:extent cx="1906270" cy="275590"/>
                <wp:effectExtent l="0" t="0" r="17780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270" cy="27559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2CFB" w:rsidRPr="006B16A4" w:rsidRDefault="00E92CFB" w:rsidP="00E92CF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6B16A4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Cs w:val="20"/>
                              </w:rPr>
                              <w:t>監理技術者資格者証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E873E" id="正方形/長方形 3" o:spid="_x0000_s1030" style="position:absolute;left:0;text-align:left;margin-left:-8.3pt;margin-top:7.6pt;width:150.1pt;height:21.7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" fillcolor="white [3201]" strokecolor="black [3213]">
                <v:textbox>
                  <w:txbxContent>
                    <w:p w:rsidR="00E92CFB" w:rsidRPr="006B16A4" w:rsidRDefault="00E92CFB" w:rsidP="00E92CFB">
                      <w:pPr>
                        <w:jc w:val="center"/>
                        <w:rPr>
                          <w:sz w:val="20"/>
                        </w:rPr>
                      </w:pPr>
                      <w:r w:rsidRPr="006B16A4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Cs w:val="20"/>
                        </w:rPr>
                        <w:t>監理技術者資格者証</w:t>
                      </w:r>
                    </w:p>
                  </w:txbxContent>
                </v:textbox>
              </v:rect>
            </w:pict>
          </mc:Fallback>
        </mc:AlternateContent>
      </w:r>
      <w:r w:rsidR="003737A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936FC9" wp14:editId="2B346509">
                <wp:simplePos x="0" y="0"/>
                <wp:positionH relativeFrom="column">
                  <wp:posOffset>1831340</wp:posOffset>
                </wp:positionH>
                <wp:positionV relativeFrom="paragraph">
                  <wp:posOffset>74930</wp:posOffset>
                </wp:positionV>
                <wp:extent cx="344805" cy="370840"/>
                <wp:effectExtent l="0" t="0" r="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480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0C2B" w:rsidRDefault="006F0C2B" w:rsidP="006F0C2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36FC9" id="正方形/長方形 22" o:spid="_x0000_s1031" style="position:absolute;left:0;text-align:left;margin-left:144.2pt;margin-top:5.9pt;width:27.15pt;height:29.2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" filled="f" stroked="f" strokeweight="2pt">
                <v:textbox>
                  <w:txbxContent>
                    <w:p w:rsidR="006F0C2B" w:rsidRDefault="006F0C2B" w:rsidP="006F0C2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＋</w:t>
                      </w:r>
                    </w:p>
                  </w:txbxContent>
                </v:textbox>
              </v:rect>
            </w:pict>
          </mc:Fallback>
        </mc:AlternateContent>
      </w:r>
      <w:r w:rsidR="003737A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414DD25" wp14:editId="7F7483DE">
                <wp:simplePos x="0" y="0"/>
                <wp:positionH relativeFrom="column">
                  <wp:posOffset>2223135</wp:posOffset>
                </wp:positionH>
                <wp:positionV relativeFrom="paragraph">
                  <wp:posOffset>95885</wp:posOffset>
                </wp:positionV>
                <wp:extent cx="2578735" cy="275590"/>
                <wp:effectExtent l="0" t="0" r="12065" b="1016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735" cy="27559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D82" w:rsidRPr="005E541B" w:rsidRDefault="006F0C2B" w:rsidP="00C45D82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取得資格関係書類</w:t>
                            </w:r>
                            <w:r w:rsidR="00C45D82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（各種資格者証明書等）</w:t>
                            </w:r>
                          </w:p>
                          <w:p w:rsidR="00E92CFB" w:rsidRPr="005E541B" w:rsidRDefault="00C45D82" w:rsidP="00FC7A75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4DD25" id="正方形/長方形 7" o:spid="_x0000_s1032" style="position:absolute;left:0;text-align:left;margin-left:175.05pt;margin-top:7.55pt;width:203.05pt;height:21.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" fillcolor="white [3201]" strokecolor="black [3213]">
                <v:textbox>
                  <w:txbxContent>
                    <w:p w:rsidR="00C45D82" w:rsidRPr="005E541B" w:rsidRDefault="006F0C2B" w:rsidP="00C45D82">
                      <w:pPr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取得資格関係書類</w:t>
                      </w:r>
                      <w:r w:rsidR="00C45D82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（各種資格者証明書等）</w:t>
                      </w:r>
                    </w:p>
                    <w:p w:rsidR="00E92CFB" w:rsidRPr="005E541B" w:rsidRDefault="00C45D82" w:rsidP="00FC7A75">
                      <w:pPr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3737A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3B903E" wp14:editId="261964A1">
                <wp:simplePos x="0" y="0"/>
                <wp:positionH relativeFrom="column">
                  <wp:posOffset>1843405</wp:posOffset>
                </wp:positionH>
                <wp:positionV relativeFrom="paragraph">
                  <wp:posOffset>647700</wp:posOffset>
                </wp:positionV>
                <wp:extent cx="344805" cy="370840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480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A75" w:rsidRDefault="00FC7A75" w:rsidP="00FC7A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B903E" id="正方形/長方形 13" o:spid="_x0000_s1033" style="position:absolute;left:0;text-align:left;margin-left:145.15pt;margin-top:51pt;width:27.15pt;height:29.2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" filled="f" stroked="f" strokeweight="2pt">
                <v:textbox>
                  <w:txbxContent>
                    <w:p w:rsidR="00FC7A75" w:rsidRDefault="00FC7A75" w:rsidP="00FC7A7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＋</w:t>
                      </w:r>
                    </w:p>
                  </w:txbxContent>
                </v:textbox>
              </v:rect>
            </w:pict>
          </mc:Fallback>
        </mc:AlternateContent>
      </w:r>
    </w:p>
    <w:sectPr w:rsidR="00234365" w:rsidSect="002B5931">
      <w:headerReference w:type="default" r:id="rId7"/>
      <w:pgSz w:w="11906" w:h="16838" w:code="9"/>
      <w:pgMar w:top="851" w:right="1701" w:bottom="851" w:left="1701" w:header="624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814" w:rsidRDefault="004A6814" w:rsidP="004A6814">
      <w:r>
        <w:separator/>
      </w:r>
    </w:p>
  </w:endnote>
  <w:endnote w:type="continuationSeparator" w:id="0">
    <w:p w:rsidR="004A6814" w:rsidRDefault="004A6814" w:rsidP="004A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814" w:rsidRDefault="004A6814" w:rsidP="004A6814">
      <w:r>
        <w:separator/>
      </w:r>
    </w:p>
  </w:footnote>
  <w:footnote w:type="continuationSeparator" w:id="0">
    <w:p w:rsidR="004A6814" w:rsidRDefault="004A6814" w:rsidP="004A6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956" w:rsidRDefault="00951956" w:rsidP="00951956">
    <w:pPr>
      <w:widowControl/>
      <w:jc w:val="center"/>
      <w:rPr>
        <w:sz w:val="24"/>
      </w:rPr>
    </w:pPr>
    <w:r w:rsidRPr="00933D81">
      <w:rPr>
        <w:rFonts w:hint="eastAsia"/>
        <w:sz w:val="28"/>
      </w:rPr>
      <w:t>技術者登録における技術者確認資料</w:t>
    </w:r>
    <w:r w:rsidR="00385985">
      <w:rPr>
        <w:rFonts w:hint="eastAsia"/>
        <w:sz w:val="28"/>
      </w:rPr>
      <w:t>について</w:t>
    </w:r>
  </w:p>
  <w:p w:rsidR="0032411C" w:rsidRPr="00951956" w:rsidRDefault="0032411C" w:rsidP="00933D81">
    <w:pPr>
      <w:widowControl/>
      <w:jc w:val="lef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4D8"/>
    <w:rsid w:val="0001099C"/>
    <w:rsid w:val="00056709"/>
    <w:rsid w:val="00084A0F"/>
    <w:rsid w:val="000C0C65"/>
    <w:rsid w:val="000D7FD6"/>
    <w:rsid w:val="00115E12"/>
    <w:rsid w:val="001301DD"/>
    <w:rsid w:val="001600AA"/>
    <w:rsid w:val="00234365"/>
    <w:rsid w:val="0026550F"/>
    <w:rsid w:val="002B5931"/>
    <w:rsid w:val="00316955"/>
    <w:rsid w:val="0032411C"/>
    <w:rsid w:val="003737A8"/>
    <w:rsid w:val="00385985"/>
    <w:rsid w:val="003C797B"/>
    <w:rsid w:val="003F6793"/>
    <w:rsid w:val="00423D93"/>
    <w:rsid w:val="00453F3C"/>
    <w:rsid w:val="004942D5"/>
    <w:rsid w:val="004A2795"/>
    <w:rsid w:val="004A5BF6"/>
    <w:rsid w:val="004A6814"/>
    <w:rsid w:val="004F4C8B"/>
    <w:rsid w:val="00531B01"/>
    <w:rsid w:val="00532F5E"/>
    <w:rsid w:val="00574A8A"/>
    <w:rsid w:val="005865CE"/>
    <w:rsid w:val="005E38B2"/>
    <w:rsid w:val="005E541B"/>
    <w:rsid w:val="00673AD3"/>
    <w:rsid w:val="0069214A"/>
    <w:rsid w:val="006B16A4"/>
    <w:rsid w:val="006D57B2"/>
    <w:rsid w:val="006F0C2B"/>
    <w:rsid w:val="00704A3D"/>
    <w:rsid w:val="00731001"/>
    <w:rsid w:val="0076710D"/>
    <w:rsid w:val="007B2363"/>
    <w:rsid w:val="008315C4"/>
    <w:rsid w:val="008442CA"/>
    <w:rsid w:val="008862D5"/>
    <w:rsid w:val="008E626F"/>
    <w:rsid w:val="00933D81"/>
    <w:rsid w:val="009365F3"/>
    <w:rsid w:val="009405E7"/>
    <w:rsid w:val="00951956"/>
    <w:rsid w:val="009622DA"/>
    <w:rsid w:val="0096359F"/>
    <w:rsid w:val="00964FC3"/>
    <w:rsid w:val="0097399B"/>
    <w:rsid w:val="00AC24D8"/>
    <w:rsid w:val="00AC75B6"/>
    <w:rsid w:val="00AD4EC4"/>
    <w:rsid w:val="00B131C3"/>
    <w:rsid w:val="00B57EFC"/>
    <w:rsid w:val="00B70E87"/>
    <w:rsid w:val="00BD2FA0"/>
    <w:rsid w:val="00BE03D7"/>
    <w:rsid w:val="00C45D82"/>
    <w:rsid w:val="00C60187"/>
    <w:rsid w:val="00C85FA4"/>
    <w:rsid w:val="00C90EBF"/>
    <w:rsid w:val="00CC6B91"/>
    <w:rsid w:val="00CD1FBE"/>
    <w:rsid w:val="00CD2187"/>
    <w:rsid w:val="00CE5BB5"/>
    <w:rsid w:val="00D06133"/>
    <w:rsid w:val="00D11CAA"/>
    <w:rsid w:val="00D1517C"/>
    <w:rsid w:val="00D25D0E"/>
    <w:rsid w:val="00D356BD"/>
    <w:rsid w:val="00D41623"/>
    <w:rsid w:val="00DA1D78"/>
    <w:rsid w:val="00E92CFB"/>
    <w:rsid w:val="00EF6BED"/>
    <w:rsid w:val="00F136F2"/>
    <w:rsid w:val="00F412D5"/>
    <w:rsid w:val="00F67A03"/>
    <w:rsid w:val="00F75AA1"/>
    <w:rsid w:val="00F8494C"/>
    <w:rsid w:val="00F855B0"/>
    <w:rsid w:val="00FB7FDF"/>
    <w:rsid w:val="00FC7A75"/>
    <w:rsid w:val="00FD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FDB6567"/>
  <w15:docId w15:val="{62BEF69B-02B6-40B0-88C8-8FF6A74B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A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1F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1F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A68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6814"/>
  </w:style>
  <w:style w:type="paragraph" w:styleId="a8">
    <w:name w:val="footer"/>
    <w:basedOn w:val="a"/>
    <w:link w:val="a9"/>
    <w:uiPriority w:val="99"/>
    <w:unhideWhenUsed/>
    <w:rsid w:val="004A68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BB99A-4D7D-44E3-BECB-1ADC20ED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　隆浩</dc:creator>
  <cp:lastModifiedBy>秦　隆浩</cp:lastModifiedBy>
  <cp:revision>10</cp:revision>
  <cp:lastPrinted>2025-11-30T05:05:00Z</cp:lastPrinted>
  <dcterms:created xsi:type="dcterms:W3CDTF">2021-12-17T08:20:00Z</dcterms:created>
  <dcterms:modified xsi:type="dcterms:W3CDTF">2025-11-30T05:09:00Z</dcterms:modified>
</cp:coreProperties>
</file>